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6EC8F" w14:textId="48BC3BC6" w:rsidR="00F71165" w:rsidRPr="00F71165" w:rsidRDefault="007E00C0" w:rsidP="00F71165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</w:pPr>
      <w:r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>9</w:t>
      </w:r>
      <w:r w:rsidR="00F71165" w:rsidRPr="00F71165"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>. Anführungszeichen</w:t>
      </w:r>
      <w:r w:rsidR="00F71165"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 xml:space="preserve">                                        </w:t>
      </w:r>
      <w:r w:rsidR="00F71165" w:rsidRPr="00F71165">
        <w:rPr>
          <w:rFonts w:eastAsia="Times New Roman"/>
          <w:kern w:val="36"/>
          <w:sz w:val="28"/>
          <w:szCs w:val="28"/>
          <w:lang w:eastAsia="de-DE"/>
          <w14:ligatures w14:val="none"/>
        </w:rPr>
        <w:t xml:space="preserve"> </w:t>
      </w:r>
      <w:r w:rsidR="00F71165">
        <w:rPr>
          <w:rFonts w:eastAsia="Times New Roman"/>
          <w:kern w:val="36"/>
          <w:sz w:val="28"/>
          <w:szCs w:val="28"/>
          <w:lang w:eastAsia="de-DE"/>
          <w14:ligatures w14:val="none"/>
        </w:rPr>
        <w:t xml:space="preserve">      </w:t>
      </w:r>
      <w:r w:rsidR="00F71165" w:rsidRPr="00F71165">
        <w:rPr>
          <w:rFonts w:eastAsia="Times New Roman"/>
          <w:kern w:val="36"/>
          <w:sz w:val="28"/>
          <w:szCs w:val="28"/>
          <w:lang w:eastAsia="de-DE"/>
          <w14:ligatures w14:val="none"/>
        </w:rPr>
        <w:t xml:space="preserve"> </w:t>
      </w:r>
      <w:r w:rsidR="00F71165">
        <w:rPr>
          <w:rFonts w:eastAsia="Times New Roman"/>
          <w:kern w:val="36"/>
          <w:sz w:val="28"/>
          <w:szCs w:val="28"/>
          <w:lang w:eastAsia="de-DE"/>
          <w14:ligatures w14:val="none"/>
        </w:rPr>
        <w:t xml:space="preserve">   </w:t>
      </w:r>
      <w:r w:rsidR="00F71165" w:rsidRPr="00F71165">
        <w:rPr>
          <w:rFonts w:eastAsia="Times New Roman"/>
          <w:kern w:val="36"/>
          <w:sz w:val="28"/>
          <w:szCs w:val="28"/>
          <w:lang w:eastAsia="de-DE"/>
          <w14:ligatures w14:val="none"/>
        </w:rPr>
        <w:t>Name ________</w:t>
      </w:r>
      <w:r w:rsidR="00F71165">
        <w:rPr>
          <w:rFonts w:eastAsia="Times New Roman"/>
          <w:kern w:val="36"/>
          <w:sz w:val="28"/>
          <w:szCs w:val="28"/>
          <w:lang w:eastAsia="de-DE"/>
          <w14:ligatures w14:val="none"/>
        </w:rPr>
        <w:t>____</w:t>
      </w:r>
      <w:r w:rsidR="00F71165" w:rsidRPr="00F71165">
        <w:rPr>
          <w:rFonts w:eastAsia="Times New Roman"/>
          <w:kern w:val="36"/>
          <w:sz w:val="28"/>
          <w:szCs w:val="28"/>
          <w:lang w:eastAsia="de-DE"/>
          <w14:ligatures w14:val="none"/>
        </w:rPr>
        <w:t>_____</w:t>
      </w:r>
    </w:p>
    <w:p w14:paraId="7D3DD39B" w14:textId="73817210" w:rsidR="00F71165" w:rsidRPr="00F71165" w:rsidRDefault="00D24812" w:rsidP="00F71165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i/>
          <w:iCs/>
          <w:sz w:val="32"/>
          <w:szCs w:val="32"/>
          <w:lang w:eastAsia="de-DE"/>
          <w14:ligatures w14:val="none"/>
        </w:rPr>
        <w:t xml:space="preserve">Jetzt wird’s anspruchsvoll. </w:t>
      </w:r>
      <w:r w:rsidR="00F71165" w:rsidRPr="00F71165">
        <w:rPr>
          <w:rFonts w:eastAsia="Times New Roman"/>
          <w:i/>
          <w:iCs/>
          <w:sz w:val="32"/>
          <w:szCs w:val="32"/>
          <w:lang w:eastAsia="de-DE"/>
          <w14:ligatures w14:val="none"/>
        </w:rPr>
        <w:t xml:space="preserve">Wir unterscheiden </w:t>
      </w:r>
      <w:r w:rsidR="00C02EDA">
        <w:rPr>
          <w:rFonts w:eastAsia="Times New Roman"/>
          <w:i/>
          <w:iCs/>
          <w:sz w:val="32"/>
          <w:szCs w:val="32"/>
          <w:lang w:eastAsia="de-DE"/>
          <w14:ligatures w14:val="none"/>
        </w:rPr>
        <w:t xml:space="preserve">alle </w:t>
      </w:r>
      <w:r w:rsidR="00F71165" w:rsidRPr="00F71165">
        <w:rPr>
          <w:rFonts w:eastAsia="Times New Roman"/>
          <w:i/>
          <w:iCs/>
          <w:sz w:val="32"/>
          <w:szCs w:val="32"/>
          <w:lang w:eastAsia="de-DE"/>
          <w14:ligatures w14:val="none"/>
        </w:rPr>
        <w:t>drei Arten</w:t>
      </w:r>
      <w:r w:rsidR="00C02EDA">
        <w:rPr>
          <w:rFonts w:eastAsia="Times New Roman"/>
          <w:i/>
          <w:iCs/>
          <w:sz w:val="32"/>
          <w:szCs w:val="32"/>
          <w:lang w:eastAsia="de-DE"/>
          <w14:ligatures w14:val="none"/>
        </w:rPr>
        <w:t>.</w:t>
      </w:r>
      <w:r w:rsidR="00F71165" w:rsidRPr="00F71165">
        <w:rPr>
          <w:rFonts w:eastAsia="Times New Roman"/>
          <w:i/>
          <w:iCs/>
          <w:sz w:val="32"/>
          <w:szCs w:val="32"/>
          <w:lang w:eastAsia="de-DE"/>
          <w14:ligatures w14:val="none"/>
        </w:rPr>
        <w:t xml:space="preserve">     </w:t>
      </w:r>
    </w:p>
    <w:p w14:paraId="47EBE136" w14:textId="75D58F0B" w:rsidR="00F71165" w:rsidRPr="00F71165" w:rsidRDefault="00F71165" w:rsidP="00F71165">
      <w:pPr>
        <w:spacing w:before="100" w:beforeAutospacing="1" w:after="100" w:afterAutospacing="1" w:line="240" w:lineRule="auto"/>
        <w:rPr>
          <w:rFonts w:eastAsia="Times New Roman"/>
          <w:color w:val="4472C4" w:themeColor="accent1"/>
          <w:sz w:val="28"/>
          <w:szCs w:val="28"/>
          <w:lang w:eastAsia="de-DE"/>
          <w14:ligatures w14:val="none"/>
        </w:rPr>
      </w:pPr>
      <w:r w:rsidRPr="00F71165">
        <w:rPr>
          <w:rFonts w:eastAsia="Times New Roman"/>
          <w:i/>
          <w:iCs/>
          <w:color w:val="4472C4" w:themeColor="accent1"/>
          <w:sz w:val="28"/>
          <w:szCs w:val="28"/>
          <w:lang w:eastAsia="de-DE"/>
          <w14:ligatures w14:val="none"/>
        </w:rPr>
        <w:t>1.) ____: „....Wörtliche Rede....."      2.)   „......", _____        3.)  „.....", _____, „....."</w:t>
      </w:r>
    </w:p>
    <w:p w14:paraId="0A2C8C0A" w14:textId="79F1EDAC" w:rsidR="00F71165" w:rsidRPr="00F71165" w:rsidRDefault="00F71165" w:rsidP="00F71165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1.  Er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>sagte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 zu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>seiner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 Oma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Morgen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wird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>das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 Wetter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>besser.</w:t>
      </w:r>
    </w:p>
    <w:p w14:paraId="6A05243C" w14:textId="6C8E2C22" w:rsidR="00F71165" w:rsidRPr="00F71165" w:rsidRDefault="00F71165" w:rsidP="00F71165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F71165">
        <w:rPr>
          <w:rFonts w:eastAsia="Times New Roman"/>
          <w:sz w:val="32"/>
          <w:szCs w:val="32"/>
          <w:lang w:eastAsia="de-DE"/>
          <w14:ligatures w14:val="none"/>
        </w:rPr>
        <w:t>2.  Wirst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 du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 mir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dein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Wort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>darauf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 geben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fragte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>sein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 bester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>Freund.</w:t>
      </w:r>
    </w:p>
    <w:p w14:paraId="624C125F" w14:textId="79DF126A" w:rsidR="00F71165" w:rsidRPr="00F71165" w:rsidRDefault="00F71165" w:rsidP="00F71165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3. </w:t>
      </w:r>
      <w:r w:rsidR="00FD1E2B" w:rsidRPr="00F71165">
        <w:rPr>
          <w:rFonts w:eastAsia="Times New Roman"/>
          <w:sz w:val="32"/>
          <w:szCs w:val="32"/>
          <w:lang w:eastAsia="de-DE"/>
          <w14:ligatures w14:val="none"/>
        </w:rPr>
        <w:t>Ich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="00FD1E2B"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 kann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="00FD1E2B"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nicht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="00FD1E2B" w:rsidRPr="00F71165">
        <w:rPr>
          <w:rFonts w:eastAsia="Times New Roman"/>
          <w:sz w:val="32"/>
          <w:szCs w:val="32"/>
          <w:lang w:eastAsia="de-DE"/>
          <w14:ligatures w14:val="none"/>
        </w:rPr>
        <w:t>schlafen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="00FD1E2B"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 sagte der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="00FD1E2B"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Junge und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="00FD1E2B"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krabbelte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="00FD1E2B"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zur Mama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="00FD1E2B" w:rsidRPr="00F71165">
        <w:rPr>
          <w:rFonts w:eastAsia="Times New Roman"/>
          <w:sz w:val="32"/>
          <w:szCs w:val="32"/>
          <w:lang w:eastAsia="de-DE"/>
          <w14:ligatures w14:val="none"/>
        </w:rPr>
        <w:t>ins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="00FD1E2B"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 Bett.</w:t>
      </w:r>
    </w:p>
    <w:p w14:paraId="1B69BB07" w14:textId="76E332C0" w:rsidR="00F71165" w:rsidRPr="00F71165" w:rsidRDefault="00F71165" w:rsidP="00F71165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4.  Das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>Auto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 sagt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>der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 Mechaniker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sz w:val="32"/>
          <w:szCs w:val="32"/>
          <w:lang w:eastAsia="de-DE"/>
          <w14:ligatures w14:val="none"/>
        </w:rPr>
        <w:t>wird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>wieder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 schnurren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>wie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 ein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 Kätzchen.</w:t>
      </w:r>
    </w:p>
    <w:p w14:paraId="4238C054" w14:textId="483C4E57" w:rsidR="00F71165" w:rsidRPr="00F71165" w:rsidRDefault="00F71165" w:rsidP="00F71165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5.  Ich habe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keine Lust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mehr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zu warten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nörgelte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>der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 Junge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im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>Wartezimmer.</w:t>
      </w:r>
    </w:p>
    <w:p w14:paraId="1637269E" w14:textId="737D8414" w:rsidR="00F71165" w:rsidRPr="00F71165" w:rsidRDefault="00F71165" w:rsidP="00F71165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6.  Hättest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>du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 gerne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>einen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 Apfel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 fragte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 meine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 große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>Schwester.</w:t>
      </w:r>
    </w:p>
    <w:p w14:paraId="5CD1358B" w14:textId="6C9521EE" w:rsidR="00F71165" w:rsidRPr="00F71165" w:rsidRDefault="00F71165" w:rsidP="00F71165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7.  Der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>Polizist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 rief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Hände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>hoch!</w:t>
      </w:r>
    </w:p>
    <w:p w14:paraId="60FFED89" w14:textId="169DB849" w:rsidR="00F71165" w:rsidRPr="00F71165" w:rsidRDefault="00F71165" w:rsidP="00F71165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8.  Wenn's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weiter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nichts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ist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sagt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>der Taxifahrer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 ich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fahre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Sie bis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zum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>Mond.</w:t>
      </w:r>
    </w:p>
    <w:p w14:paraId="55488B04" w14:textId="1EBD37BD" w:rsidR="00F71165" w:rsidRDefault="00F71165" w:rsidP="00F71165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9.  Ich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halte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das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>Bild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 für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nicht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gefälscht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bestätigte 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>der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 Professor.</w:t>
      </w:r>
    </w:p>
    <w:p w14:paraId="29A28A56" w14:textId="5BA1BD96" w:rsidR="00F71165" w:rsidRPr="00D24812" w:rsidRDefault="00F71165" w:rsidP="00F71165">
      <w:pPr>
        <w:spacing w:before="100" w:beforeAutospacing="1" w:after="100" w:afterAutospacing="1" w:line="240" w:lineRule="auto"/>
        <w:rPr>
          <w:rFonts w:eastAsia="Times New Roman"/>
          <w:sz w:val="16"/>
          <w:szCs w:val="16"/>
          <w:lang w:eastAsia="de-DE"/>
          <w14:ligatures w14:val="none"/>
        </w:rPr>
      </w:pPr>
    </w:p>
    <w:p w14:paraId="66F3141B" w14:textId="03CDBFD5" w:rsidR="00F71165" w:rsidRPr="00F71165" w:rsidRDefault="00F71165" w:rsidP="00F71165">
      <w:pPr>
        <w:spacing w:before="100" w:beforeAutospacing="1" w:after="100" w:afterAutospacing="1" w:line="240" w:lineRule="auto"/>
        <w:rPr>
          <w:rFonts w:eastAsia="Times New Roman"/>
          <w:b/>
          <w:bCs/>
          <w:color w:val="4472C4" w:themeColor="accent1"/>
          <w:sz w:val="32"/>
          <w:szCs w:val="32"/>
          <w:lang w:eastAsia="de-DE"/>
          <w14:ligatures w14:val="none"/>
        </w:rPr>
      </w:pPr>
      <w:r w:rsidRPr="00F71165">
        <w:rPr>
          <w:rFonts w:eastAsia="Times New Roman"/>
          <w:b/>
          <w:bCs/>
          <w:color w:val="4472C4" w:themeColor="accent1"/>
          <w:sz w:val="32"/>
          <w:szCs w:val="32"/>
          <w:lang w:eastAsia="de-DE"/>
          <w14:ligatures w14:val="none"/>
        </w:rPr>
        <w:t>Ergebnisse</w:t>
      </w:r>
    </w:p>
    <w:p w14:paraId="02D6159D" w14:textId="52E15BBA" w:rsidR="00F71165" w:rsidRPr="00F71165" w:rsidRDefault="00F71165" w:rsidP="00F71165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F71165">
        <w:rPr>
          <w:rFonts w:eastAsia="Times New Roman"/>
          <w:sz w:val="32"/>
          <w:szCs w:val="32"/>
          <w:lang w:eastAsia="de-DE"/>
          <w14:ligatures w14:val="none"/>
        </w:rPr>
        <w:t>1.  Er sagte zu seiner Oma</w:t>
      </w:r>
      <w:r w:rsidRPr="00F71165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: „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>Morgen wird das Wetter besser.</w:t>
      </w:r>
      <w:r w:rsidRPr="00F71165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“</w:t>
      </w:r>
    </w:p>
    <w:p w14:paraId="6A07DB0F" w14:textId="2CD60771" w:rsidR="00F71165" w:rsidRPr="00F71165" w:rsidRDefault="00F71165" w:rsidP="00F71165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F71165">
        <w:rPr>
          <w:rFonts w:eastAsia="Times New Roman"/>
          <w:sz w:val="32"/>
          <w:szCs w:val="32"/>
          <w:lang w:eastAsia="de-DE"/>
          <w14:ligatures w14:val="none"/>
        </w:rPr>
        <w:t>2.  </w:t>
      </w:r>
      <w:r w:rsidRPr="00F71165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„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>Wirst du mir dein Wort darauf geben</w:t>
      </w:r>
      <w:r w:rsidRPr="00F71165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?“</w:t>
      </w:r>
      <w:r>
        <w:rPr>
          <w:rFonts w:eastAsia="Times New Roman"/>
          <w:sz w:val="32"/>
          <w:szCs w:val="32"/>
          <w:lang w:eastAsia="de-DE"/>
          <w14:ligatures w14:val="none"/>
        </w:rPr>
        <w:t>,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 fragte sein bester Freund.</w:t>
      </w:r>
    </w:p>
    <w:p w14:paraId="42BA213B" w14:textId="2F34C1C0" w:rsidR="00FD1E2B" w:rsidRDefault="00F71165" w:rsidP="00F71165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F71165">
        <w:rPr>
          <w:rFonts w:eastAsia="Times New Roman"/>
          <w:sz w:val="32"/>
          <w:szCs w:val="32"/>
          <w:lang w:eastAsia="de-DE"/>
          <w14:ligatures w14:val="none"/>
        </w:rPr>
        <w:t>3.  </w:t>
      </w:r>
      <w:r w:rsidRPr="00F71165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„</w:t>
      </w:r>
      <w:r w:rsidR="00FD1E2B" w:rsidRPr="00F71165">
        <w:rPr>
          <w:rFonts w:eastAsia="Times New Roman"/>
          <w:sz w:val="32"/>
          <w:szCs w:val="32"/>
          <w:lang w:eastAsia="de-DE"/>
          <w14:ligatures w14:val="none"/>
        </w:rPr>
        <w:t>Ich kann nicht schlafen</w:t>
      </w:r>
      <w:r w:rsidR="00FD1E2B" w:rsidRPr="00FD1E2B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“,</w:t>
      </w:r>
      <w:r w:rsidR="00FD1E2B" w:rsidRPr="00F71165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 xml:space="preserve"> </w:t>
      </w:r>
      <w:r w:rsidR="00FD1E2B" w:rsidRPr="00F71165">
        <w:rPr>
          <w:rFonts w:eastAsia="Times New Roman"/>
          <w:sz w:val="32"/>
          <w:szCs w:val="32"/>
          <w:lang w:eastAsia="de-DE"/>
          <w14:ligatures w14:val="none"/>
        </w:rPr>
        <w:t>sagte der Junge und krabbelte zur Mama ins Bett.</w:t>
      </w:r>
    </w:p>
    <w:p w14:paraId="23263964" w14:textId="6E0EA418" w:rsidR="00F71165" w:rsidRPr="00F71165" w:rsidRDefault="00F71165" w:rsidP="00F71165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F71165">
        <w:rPr>
          <w:rFonts w:eastAsia="Times New Roman"/>
          <w:sz w:val="32"/>
          <w:szCs w:val="32"/>
          <w:lang w:eastAsia="de-DE"/>
          <w14:ligatures w14:val="none"/>
        </w:rPr>
        <w:t>4.  </w:t>
      </w:r>
      <w:r w:rsidRPr="00F71165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„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>Das Auto</w:t>
      </w:r>
      <w:r w:rsidRPr="00F71165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“,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 sagt der Mechaniker</w:t>
      </w:r>
      <w:r w:rsidRPr="00F71165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, „</w:t>
      </w:r>
      <w:r>
        <w:rPr>
          <w:rFonts w:eastAsia="Times New Roman"/>
          <w:sz w:val="32"/>
          <w:szCs w:val="32"/>
          <w:lang w:eastAsia="de-DE"/>
          <w14:ligatures w14:val="none"/>
        </w:rPr>
        <w:t>wird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 wieder schnurren wie ein Kätzchen.</w:t>
      </w:r>
      <w:r w:rsidRPr="00F71165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“</w:t>
      </w:r>
    </w:p>
    <w:p w14:paraId="0C74743E" w14:textId="1B244899" w:rsidR="00F71165" w:rsidRPr="00F71165" w:rsidRDefault="00F71165" w:rsidP="00F71165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F71165">
        <w:rPr>
          <w:rFonts w:eastAsia="Times New Roman"/>
          <w:sz w:val="32"/>
          <w:szCs w:val="32"/>
          <w:lang w:eastAsia="de-DE"/>
          <w14:ligatures w14:val="none"/>
        </w:rPr>
        <w:t>5.  </w:t>
      </w:r>
      <w:r w:rsidRPr="00F71165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„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>Ich habe keine Lust mehr zu warten</w:t>
      </w:r>
      <w:r w:rsidRPr="00F71165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“,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 nörgelte der Junge im Wartezimmer.</w:t>
      </w:r>
    </w:p>
    <w:p w14:paraId="6A9C29DD" w14:textId="3AD03A40" w:rsidR="00F71165" w:rsidRPr="00F71165" w:rsidRDefault="00F71165" w:rsidP="00F71165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F71165">
        <w:rPr>
          <w:rFonts w:eastAsia="Times New Roman"/>
          <w:sz w:val="32"/>
          <w:szCs w:val="32"/>
          <w:lang w:eastAsia="de-DE"/>
          <w14:ligatures w14:val="none"/>
        </w:rPr>
        <w:t>6.  </w:t>
      </w:r>
      <w:r w:rsidRPr="00F71165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„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>Hättest du gerne einen Apfel</w:t>
      </w:r>
      <w:r w:rsidRPr="00F71165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?“,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 fragte meine große Schwester.</w:t>
      </w:r>
    </w:p>
    <w:p w14:paraId="03FEFE19" w14:textId="37BE3087" w:rsidR="00F71165" w:rsidRPr="00F71165" w:rsidRDefault="00F71165" w:rsidP="00F71165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F71165">
        <w:rPr>
          <w:rFonts w:eastAsia="Times New Roman"/>
          <w:sz w:val="32"/>
          <w:szCs w:val="32"/>
          <w:lang w:eastAsia="de-DE"/>
          <w14:ligatures w14:val="none"/>
        </w:rPr>
        <w:t>7.  Der Polizist rief</w:t>
      </w:r>
      <w:r w:rsidRPr="00F71165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: „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>Hände hoch!</w:t>
      </w:r>
      <w:r w:rsidRPr="00F71165">
        <w:rPr>
          <w:rFonts w:eastAsia="Times New Roman"/>
          <w:b/>
          <w:bCs/>
          <w:sz w:val="32"/>
          <w:szCs w:val="32"/>
          <w:lang w:eastAsia="de-DE"/>
          <w14:ligatures w14:val="none"/>
        </w:rPr>
        <w:t>“</w:t>
      </w:r>
    </w:p>
    <w:p w14:paraId="6866AD64" w14:textId="5B444158" w:rsidR="00F71165" w:rsidRPr="00F71165" w:rsidRDefault="00F71165" w:rsidP="00F71165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F71165">
        <w:rPr>
          <w:rFonts w:eastAsia="Times New Roman"/>
          <w:sz w:val="32"/>
          <w:szCs w:val="32"/>
          <w:lang w:eastAsia="de-DE"/>
          <w14:ligatures w14:val="none"/>
        </w:rPr>
        <w:t>8.  </w:t>
      </w:r>
      <w:r w:rsidRPr="00F71165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„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>Wenn's weiter nichts ist</w:t>
      </w:r>
      <w:r w:rsidRPr="00F71165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“</w:t>
      </w:r>
      <w:r>
        <w:rPr>
          <w:rFonts w:eastAsia="Times New Roman"/>
          <w:sz w:val="32"/>
          <w:szCs w:val="32"/>
          <w:lang w:eastAsia="de-DE"/>
          <w14:ligatures w14:val="none"/>
        </w:rPr>
        <w:t>,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 sagt der Taxifahrer</w:t>
      </w:r>
      <w:r w:rsidRPr="00F71165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, „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>ich fahre Sie bis zum Mond.</w:t>
      </w:r>
      <w:r w:rsidRPr="00F71165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“</w:t>
      </w:r>
    </w:p>
    <w:p w14:paraId="68C3D05F" w14:textId="2DC86E20" w:rsidR="00C41B6D" w:rsidRDefault="00F71165" w:rsidP="00F71165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F71165">
        <w:rPr>
          <w:rFonts w:eastAsia="Times New Roman"/>
          <w:sz w:val="32"/>
          <w:szCs w:val="32"/>
          <w:lang w:eastAsia="de-DE"/>
          <w14:ligatures w14:val="none"/>
        </w:rPr>
        <w:t>9.  </w:t>
      </w:r>
      <w:r w:rsidRPr="00F71165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„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>Ich halte das Bild für nicht gefälscht</w:t>
      </w:r>
      <w:r w:rsidRPr="00F71165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“</w:t>
      </w:r>
      <w:r>
        <w:rPr>
          <w:rFonts w:eastAsia="Times New Roman"/>
          <w:sz w:val="32"/>
          <w:szCs w:val="32"/>
          <w:lang w:eastAsia="de-DE"/>
          <w14:ligatures w14:val="none"/>
        </w:rPr>
        <w:t>,</w:t>
      </w: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 bestätigte der Professor.</w:t>
      </w:r>
      <w:r w:rsidR="00D24812">
        <w:rPr>
          <w:rFonts w:eastAsia="Times New Roman"/>
          <w:sz w:val="32"/>
          <w:szCs w:val="32"/>
          <w:lang w:eastAsia="de-DE"/>
          <w14:ligatures w14:val="none"/>
        </w:rPr>
        <w:br/>
      </w:r>
    </w:p>
    <w:p w14:paraId="10290D82" w14:textId="77777777" w:rsidR="00D24812" w:rsidRDefault="00D24812" w:rsidP="00D24812">
      <w:pPr>
        <w:rPr>
          <w:sz w:val="32"/>
          <w:szCs w:val="32"/>
        </w:rPr>
      </w:pPr>
      <w:r>
        <w:rPr>
          <w:sz w:val="52"/>
          <w:szCs w:val="5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357C97" w14:textId="77777777" w:rsidR="00D24812" w:rsidRDefault="00D24812" w:rsidP="00F71165">
      <w:pPr>
        <w:spacing w:before="100" w:beforeAutospacing="1" w:after="100" w:afterAutospacing="1" w:line="240" w:lineRule="auto"/>
      </w:pPr>
    </w:p>
    <w:sectPr w:rsidR="00D24812" w:rsidSect="00F71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65"/>
    <w:rsid w:val="00535702"/>
    <w:rsid w:val="007E00C0"/>
    <w:rsid w:val="0083405F"/>
    <w:rsid w:val="00C02EDA"/>
    <w:rsid w:val="00C41B6D"/>
    <w:rsid w:val="00D24812"/>
    <w:rsid w:val="00EF2F27"/>
    <w:rsid w:val="00F71165"/>
    <w:rsid w:val="00F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A9DF"/>
  <w15:chartTrackingRefBased/>
  <w15:docId w15:val="{9DBEB14F-B2C3-4DDE-8899-4E3B52D5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71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7116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F7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Hervorhebung">
    <w:name w:val="Emphasis"/>
    <w:basedOn w:val="Absatz-Standardschriftart"/>
    <w:uiPriority w:val="20"/>
    <w:qFormat/>
    <w:rsid w:val="00F71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9</cp:revision>
  <dcterms:created xsi:type="dcterms:W3CDTF">2020-08-04T14:37:00Z</dcterms:created>
  <dcterms:modified xsi:type="dcterms:W3CDTF">2020-08-23T09:28:00Z</dcterms:modified>
</cp:coreProperties>
</file>