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D387" w14:textId="77777777" w:rsidR="0018769A" w:rsidRPr="00F71165" w:rsidRDefault="0018769A" w:rsidP="0018769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11</w:t>
      </w:r>
      <w:r w:rsidRP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. Anführungszeichen</w:t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:  Witze                         </w:t>
      </w:r>
      <w:r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</w:t>
      </w:r>
      <w:r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</w:t>
      </w:r>
      <w:r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Name ________</w:t>
      </w:r>
      <w:r>
        <w:rPr>
          <w:rFonts w:eastAsia="Times New Roman"/>
          <w:kern w:val="36"/>
          <w:sz w:val="28"/>
          <w:szCs w:val="28"/>
          <w:lang w:eastAsia="de-DE"/>
          <w14:ligatures w14:val="none"/>
        </w:rPr>
        <w:t>____</w:t>
      </w:r>
      <w:r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_____</w:t>
      </w:r>
    </w:p>
    <w:p w14:paraId="16349B5E" w14:textId="77777777" w:rsidR="0018769A" w:rsidRPr="000418AB" w:rsidRDefault="0018769A" w:rsidP="0018769A">
      <w:pPr>
        <w:spacing w:line="276" w:lineRule="auto"/>
        <w:rPr>
          <w:bCs/>
          <w:i/>
          <w:iCs/>
          <w:color w:val="4472C4" w:themeColor="accent1"/>
          <w:sz w:val="28"/>
          <w:szCs w:val="24"/>
        </w:rPr>
      </w:pPr>
      <w:r w:rsidRPr="000418AB">
        <w:rPr>
          <w:bCs/>
          <w:i/>
          <w:iCs/>
          <w:color w:val="4472C4" w:themeColor="accent1"/>
          <w:sz w:val="28"/>
          <w:szCs w:val="24"/>
        </w:rPr>
        <w:t xml:space="preserve">Unterstreiche mit einem </w:t>
      </w:r>
      <w:r w:rsidRPr="000418AB">
        <w:rPr>
          <w:bCs/>
          <w:i/>
          <w:iCs/>
          <w:color w:val="4472C4" w:themeColor="accent1"/>
          <w:sz w:val="28"/>
          <w:szCs w:val="24"/>
          <w:u w:val="single"/>
        </w:rPr>
        <w:t>farbigen Stift</w:t>
      </w:r>
      <w:r w:rsidRPr="000418AB">
        <w:rPr>
          <w:bCs/>
          <w:i/>
          <w:iCs/>
          <w:color w:val="4472C4" w:themeColor="accent1"/>
          <w:sz w:val="28"/>
          <w:szCs w:val="24"/>
        </w:rPr>
        <w:t xml:space="preserve"> alle Stellen, in denen jemand spricht. Setze anschließend Anführungszeichen unten (</w:t>
      </w:r>
      <w:r w:rsidRPr="000418AB">
        <w:rPr>
          <w:b/>
          <w:i/>
          <w:iCs/>
          <w:color w:val="4472C4" w:themeColor="accent1"/>
          <w:sz w:val="28"/>
          <w:szCs w:val="24"/>
        </w:rPr>
        <w:t>„</w:t>
      </w:r>
      <w:r w:rsidRPr="000418AB">
        <w:rPr>
          <w:bCs/>
          <w:i/>
          <w:iCs/>
          <w:color w:val="4472C4" w:themeColor="accent1"/>
          <w:sz w:val="28"/>
          <w:szCs w:val="24"/>
        </w:rPr>
        <w:t>), wenn jemand zu sprechen beginnt und Anführungszeichen oben (</w:t>
      </w:r>
      <w:r w:rsidRPr="000418AB">
        <w:rPr>
          <w:b/>
          <w:i/>
          <w:iCs/>
          <w:color w:val="4472C4" w:themeColor="accent1"/>
          <w:sz w:val="28"/>
          <w:szCs w:val="24"/>
        </w:rPr>
        <w:t>“</w:t>
      </w:r>
      <w:r w:rsidRPr="000418AB">
        <w:rPr>
          <w:bCs/>
          <w:i/>
          <w:iCs/>
          <w:color w:val="4472C4" w:themeColor="accent1"/>
          <w:sz w:val="28"/>
          <w:szCs w:val="24"/>
        </w:rPr>
        <w:t xml:space="preserve">), wenn seine Rede vorüber ist. Füge zudem manchmal einen Doppelpunkt ein. </w:t>
      </w:r>
    </w:p>
    <w:p w14:paraId="7B3916E6" w14:textId="77777777" w:rsidR="0018769A" w:rsidRDefault="0018769A" w:rsidP="0018769A">
      <w:pPr>
        <w:spacing w:line="276" w:lineRule="auto"/>
        <w:rPr>
          <w:bCs/>
          <w:i/>
          <w:iCs/>
          <w:sz w:val="28"/>
          <w:szCs w:val="24"/>
        </w:rPr>
      </w:pPr>
    </w:p>
    <w:p w14:paraId="583066C5" w14:textId="77777777" w:rsidR="0018769A" w:rsidRDefault="0018769A" w:rsidP="0018769A">
      <w:pPr>
        <w:spacing w:line="276" w:lineRule="auto"/>
        <w:rPr>
          <w:bCs/>
          <w:i/>
          <w:iCs/>
          <w:sz w:val="28"/>
          <w:szCs w:val="24"/>
        </w:rPr>
      </w:pPr>
    </w:p>
    <w:p w14:paraId="53E37F16" w14:textId="77777777" w:rsidR="0018769A" w:rsidRPr="00F65145" w:rsidRDefault="0018769A" w:rsidP="0018769A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Im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Zoo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trifft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Elefant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auf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zwei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Ameisen.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Fragen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die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Ameisen  Wollen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wir kämpfen? 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Sagt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der</w:t>
      </w:r>
      <w:proofErr w:type="gramEnd"/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Elefant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Zwei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gegen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ist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unfair!</w:t>
      </w:r>
      <w:r w:rsidRPr="00F6514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</w:p>
    <w:p w14:paraId="598F61EE" w14:textId="77777777" w:rsidR="0018769A" w:rsidRPr="00F65145" w:rsidRDefault="0018769A" w:rsidP="0018769A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CACD9B9" w14:textId="3EAB456B" w:rsidR="0018769A" w:rsidRPr="00F65145" w:rsidRDefault="0018769A" w:rsidP="0018769A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Nach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dem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letzten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Schultag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fragt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Vater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seine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Tochter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Wo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ist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denn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dein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Zeugnis</w:t>
      </w:r>
      <w:r w:rsidR="000418AB">
        <w:rPr>
          <w:rFonts w:eastAsia="Times New Roman"/>
          <w:color w:val="000000"/>
          <w:sz w:val="32"/>
          <w:szCs w:val="32"/>
          <w:lang w:eastAsia="de-DE"/>
          <w14:ligatures w14:val="none"/>
        </w:rPr>
        <w:t>?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Lisa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antwortet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Das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habe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ich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Lenya gegeben.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Erstaunt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hebt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Vater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die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Augenbrauen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Aber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warum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denn?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Lisa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ganz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fröhlich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Sie wollte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ihre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Eltern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erschrecken. </w:t>
      </w:r>
    </w:p>
    <w:p w14:paraId="3E298E7C" w14:textId="77777777" w:rsidR="0018769A" w:rsidRPr="00F65145" w:rsidRDefault="0018769A" w:rsidP="0018769A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5B4C03B0" w14:textId="7D6A8DEF" w:rsidR="0018769A" w:rsidRPr="00F65145" w:rsidRDefault="0018769A" w:rsidP="0018769A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Fritzchen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kommt</w:t>
      </w:r>
      <w:proofErr w:type="gramEnd"/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von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der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Schule.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fragt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die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Mutter  Was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habt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ihr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denn heute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Schule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gemacht? 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Fritzchen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antwortet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 Wir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haben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Sprengstoff 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Chemie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hergestellt.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Die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Mutter</w:t>
      </w:r>
      <w:proofErr w:type="gramEnd"/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ist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begeistert  Ihr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macht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ja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tolle Sachen.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Und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weißt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du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auch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schon,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was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ihr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morgen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Schule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machen werden?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Fritzchen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fragt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zurück  Welche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Schule?</w:t>
      </w:r>
    </w:p>
    <w:p w14:paraId="0E364C36" w14:textId="77777777" w:rsidR="0018769A" w:rsidRPr="00F65145" w:rsidRDefault="0018769A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54165BDA" w14:textId="421AB078" w:rsidR="0018769A" w:rsidRDefault="0018769A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14F0BEEB" w14:textId="72D8F03F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0785878B" w14:textId="28AD8D47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2511B5F6" w14:textId="337E57B0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10F6D30E" w14:textId="680B8AF0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1DDE04A3" w14:textId="6964A6D2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5560BCAD" w14:textId="7B331262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71553C20" w14:textId="6DF081A5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3EAA980B" w14:textId="688493CA" w:rsidR="000418AB" w:rsidRPr="000418AB" w:rsidRDefault="000418AB" w:rsidP="0018769A">
      <w:pPr>
        <w:spacing w:after="0" w:line="240" w:lineRule="auto"/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</w:pPr>
      <w:r w:rsidRPr="000418AB"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  <w:t>Ergebnisse</w:t>
      </w:r>
    </w:p>
    <w:p w14:paraId="41268972" w14:textId="7E73A4D0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3586CDED" w14:textId="0F96DB70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296CFF1A" w14:textId="558350C0" w:rsidR="000418AB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6EA6D2C6" w14:textId="758620CC" w:rsidR="000418AB" w:rsidRPr="00F65145" w:rsidRDefault="000418AB" w:rsidP="000418AB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Im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Zoo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trifft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Elefant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auf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zwei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Ameisen.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Fragen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die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Ameisen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: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Wollen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wir kämpfen?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Sagt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der</w:t>
      </w:r>
      <w:proofErr w:type="gramEnd"/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Elefant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: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Zwei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gegen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einen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ist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unfair!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</w:t>
      </w:r>
    </w:p>
    <w:p w14:paraId="10F0DF95" w14:textId="77777777" w:rsidR="000418AB" w:rsidRPr="00F65145" w:rsidRDefault="000418AB" w:rsidP="000418AB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03BE0F1B" w14:textId="581690F5" w:rsidR="000418AB" w:rsidRPr="00F65145" w:rsidRDefault="000418AB" w:rsidP="000418AB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Nach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dem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letzten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Schultag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fragt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Vater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seine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Tochter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Wo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ist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denn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dein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Zeugnis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?“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Lisa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antwortet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: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Das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habe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ich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Lenya gegeben.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Erstaunt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hebt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Vater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die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Augenbrauen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Aber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warum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denn?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Lisa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ganz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fröhlich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Sie wollte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ihre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Eltern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erschrecken.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</w:t>
      </w:r>
    </w:p>
    <w:p w14:paraId="2D562639" w14:textId="77777777" w:rsidR="000418AB" w:rsidRPr="00F65145" w:rsidRDefault="000418AB" w:rsidP="000418AB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5D052103" w14:textId="09B8DCC3" w:rsidR="000418AB" w:rsidRPr="00F65145" w:rsidRDefault="000418AB" w:rsidP="000418AB">
      <w:pPr>
        <w:spacing w:after="0" w:line="48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Fritzchen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kommt</w:t>
      </w:r>
      <w:proofErr w:type="gramEnd"/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von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der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Schule.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Da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fragt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die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Mutter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Was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habt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ihr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denn heute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Schule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gemacht?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Fritzchen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antwortet</w:t>
      </w:r>
      <w:proofErr w:type="gramEnd"/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Wir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haben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Sprengstoff 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Chemie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hergestellt.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Die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Mutter</w:t>
      </w:r>
      <w:proofErr w:type="gramEnd"/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ist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begeistert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Ihr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macht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ja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tolle Sachen.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Und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weißt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du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auch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schon,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was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ihr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morgen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in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der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Schule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machen werden?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proofErr w:type="gramStart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Fritzchen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fragt</w:t>
      </w:r>
      <w:proofErr w:type="gramEnd"/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zurück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:  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Welche </w:t>
      </w:r>
      <w:r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F65145">
        <w:rPr>
          <w:rFonts w:eastAsia="Times New Roman"/>
          <w:color w:val="000000"/>
          <w:sz w:val="32"/>
          <w:szCs w:val="32"/>
          <w:lang w:eastAsia="de-DE"/>
          <w14:ligatures w14:val="none"/>
        </w:rPr>
        <w:t>Schule?</w:t>
      </w:r>
      <w:r w:rsidRPr="000418A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</w:p>
    <w:p w14:paraId="29BDBA75" w14:textId="77777777" w:rsidR="000418AB" w:rsidRPr="00F65145" w:rsidRDefault="000418AB" w:rsidP="0018769A">
      <w:pPr>
        <w:spacing w:after="0" w:line="240" w:lineRule="auto"/>
        <w:rPr>
          <w:rFonts w:eastAsia="Times New Roman"/>
          <w:color w:val="000000"/>
          <w:sz w:val="32"/>
          <w:szCs w:val="32"/>
          <w:lang w:eastAsia="de-DE"/>
          <w14:ligatures w14:val="none"/>
        </w:rPr>
      </w:pPr>
    </w:p>
    <w:p w14:paraId="3EA2E7C3" w14:textId="77777777" w:rsidR="00C41B6D" w:rsidRDefault="00C41B6D"/>
    <w:sectPr w:rsidR="00C41B6D" w:rsidSect="00187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9A"/>
    <w:rsid w:val="000418AB"/>
    <w:rsid w:val="0018769A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DE71"/>
  <w15:chartTrackingRefBased/>
  <w15:docId w15:val="{2FB4AA73-F78B-44B3-A66D-9588FC38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18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2020-08-23T09:49:00Z</dcterms:created>
  <dcterms:modified xsi:type="dcterms:W3CDTF">2020-08-23T10:04:00Z</dcterms:modified>
</cp:coreProperties>
</file>