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3B6A" w14:textId="77777777" w:rsidR="00A37DC2" w:rsidRPr="00A37DC2" w:rsidRDefault="00A37DC2" w:rsidP="00A37DC2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proofErr w:type="spellStart"/>
      <w:r w:rsidRPr="00A37DC2">
        <w:rPr>
          <w:rFonts w:eastAsia="Times New Roman"/>
          <w:b/>
          <w:bCs/>
          <w:sz w:val="36"/>
          <w:szCs w:val="36"/>
          <w:lang w:eastAsia="de-DE"/>
          <w14:ligatures w14:val="none"/>
        </w:rPr>
        <w:t>Elfbeschädigteautosnachparkversuch</w:t>
      </w:r>
      <w:proofErr w:type="spellEnd"/>
    </w:p>
    <w:p w14:paraId="015FD8A5" w14:textId="77777777" w:rsidR="00A37DC2" w:rsidRPr="00A37DC2" w:rsidRDefault="00A37DC2" w:rsidP="00A37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  <w14:ligatures w14:val="none"/>
        </w:rPr>
      </w:pPr>
    </w:p>
    <w:p w14:paraId="5506E15F" w14:textId="77777777" w:rsidR="00A37DC2" w:rsidRPr="00A37DC2" w:rsidRDefault="00A37DC2" w:rsidP="00A37DC2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A37DC2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Aufgabe: </w:t>
      </w:r>
    </w:p>
    <w:p w14:paraId="0400D288" w14:textId="77777777" w:rsidR="00A37DC2" w:rsidRPr="00A37DC2" w:rsidRDefault="00A37DC2" w:rsidP="00A37DC2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A37DC2">
        <w:rPr>
          <w:rFonts w:eastAsia="Times New Roman"/>
          <w:sz w:val="28"/>
          <w:szCs w:val="28"/>
          <w:lang w:eastAsia="de-DE"/>
          <w14:ligatures w14:val="none"/>
        </w:rPr>
        <w:t>Übertrage den Zeitungsartikel nach allen Regeln der Rechtschreibkunst in dein Heft.</w:t>
      </w:r>
    </w:p>
    <w:p w14:paraId="2E996241" w14:textId="77777777" w:rsidR="00A37DC2" w:rsidRPr="00A37DC2" w:rsidRDefault="00A37DC2" w:rsidP="00A37DC2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</w:p>
    <w:p w14:paraId="4D5B2FF4" w14:textId="77777777" w:rsidR="00A37DC2" w:rsidRPr="00A37DC2" w:rsidRDefault="00A37DC2" w:rsidP="00A37DC2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proofErr w:type="spellStart"/>
      <w:r w:rsidRPr="00A37DC2">
        <w:rPr>
          <w:rFonts w:eastAsia="Times New Roman"/>
          <w:b/>
          <w:bCs/>
          <w:sz w:val="36"/>
          <w:szCs w:val="36"/>
          <w:lang w:eastAsia="de-DE"/>
          <w14:ligatures w14:val="none"/>
        </w:rPr>
        <w:t>Elfbeschädigteautosnachparkversuch</w:t>
      </w:r>
      <w:proofErr w:type="spellEnd"/>
    </w:p>
    <w:p w14:paraId="67B0A1C2" w14:textId="39B8CB10" w:rsidR="00A37DC2" w:rsidRPr="00A37DC2" w:rsidRDefault="00A37DC2" w:rsidP="00A37DC2">
      <w:pPr>
        <w:spacing w:before="100" w:beforeAutospacing="1" w:after="100" w:afterAutospacing="1" w:line="360" w:lineRule="auto"/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  <w:r w:rsidRPr="00A37DC2">
        <w:rPr>
          <w:rFonts w:eastAsia="Times New Roman"/>
          <w:b/>
          <w:bCs/>
          <w:sz w:val="32"/>
          <w:szCs w:val="32"/>
          <w:lang w:eastAsia="de-DE"/>
          <w14:ligatures w14:val="none"/>
        </w:rPr>
        <w:t xml:space="preserve">Zweiumgeknicktebäumeelfbeschädigteautosundeinsachschadenvonüberdreiundachtzigtausendfrankensinddiebilanzeinesgescheiterteneinparkversuchsinberlin. </w:t>
      </w:r>
    </w:p>
    <w:p w14:paraId="71FCBF23" w14:textId="042317F2" w:rsidR="00A37DC2" w:rsidRPr="00A37DC2" w:rsidRDefault="00A37DC2" w:rsidP="00A37DC2">
      <w:pPr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A37DC2">
        <w:rPr>
          <w:rFonts w:eastAsia="Times New Roman"/>
          <w:sz w:val="32"/>
          <w:szCs w:val="32"/>
          <w:lang w:eastAsia="de-DE"/>
          <w14:ligatures w14:val="none"/>
        </w:rPr>
        <w:t>NachangabenderpolizeiwollteeinachtundsiebzigjahrealtermannseinenBMWaufdemkundenparkplatzeinessupermarktesabstellenbeimeinbiegenineineparklückeverwechselteeroffenbargasundbremspedaldasfahrzeugschossnachvorneknicktezweibäumeumfuhrüberdiemotorhaubeeinesgeparktenPKWundschobneunweitereautoszurseitenachrund50meternfahrtkamderBMWdurchverkeiltehindernissezumstehendenpolizistenerklärtederunverletztefahrerdassdiebremsenichtfunktionierthabeunderdeshalbdaspedalimmerfestergedrückthabe.</w:t>
      </w:r>
    </w:p>
    <w:p w14:paraId="1A0FB385" w14:textId="77777777" w:rsidR="00C41B6D" w:rsidRDefault="00C41B6D"/>
    <w:sectPr w:rsidR="00C41B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C2"/>
    <w:rsid w:val="001515CE"/>
    <w:rsid w:val="00535702"/>
    <w:rsid w:val="00A37DC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E0F2"/>
  <w15:chartTrackingRefBased/>
  <w15:docId w15:val="{7BF3A7F5-5604-4C37-8B94-FFEA8787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7DC2"/>
  </w:style>
  <w:style w:type="paragraph" w:styleId="berschrift2">
    <w:name w:val="heading 2"/>
    <w:basedOn w:val="Standard"/>
    <w:link w:val="berschrift2Zchn"/>
    <w:uiPriority w:val="9"/>
    <w:qFormat/>
    <w:rsid w:val="00A37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37DC2"/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A3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A37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2022-03-11T15:27:00Z</dcterms:created>
  <dcterms:modified xsi:type="dcterms:W3CDTF">2022-03-11T16:22:00Z</dcterms:modified>
</cp:coreProperties>
</file>