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2EF9E" w14:textId="1FCC2108" w:rsidR="00A14AD0" w:rsidRDefault="00822587" w:rsidP="00A14AD0">
      <w:pPr>
        <w:rPr>
          <w:sz w:val="40"/>
          <w:szCs w:val="40"/>
        </w:rPr>
      </w:pPr>
      <w:r>
        <w:rPr>
          <w:b/>
          <w:bCs/>
          <w:sz w:val="36"/>
          <w:szCs w:val="36"/>
        </w:rPr>
        <w:t>8</w:t>
      </w:r>
      <w:r w:rsidR="00A14AD0" w:rsidRPr="00073FE4">
        <w:rPr>
          <w:b/>
          <w:bCs/>
          <w:sz w:val="36"/>
          <w:szCs w:val="36"/>
        </w:rPr>
        <w:t xml:space="preserve">. </w:t>
      </w:r>
      <w:r w:rsidR="00A14AD0">
        <w:rPr>
          <w:b/>
          <w:bCs/>
          <w:sz w:val="36"/>
          <w:szCs w:val="36"/>
        </w:rPr>
        <w:t>war – wahr</w:t>
      </w:r>
      <w:r w:rsidR="00A14AD0" w:rsidRPr="00073FE4">
        <w:rPr>
          <w:b/>
          <w:bCs/>
          <w:sz w:val="36"/>
          <w:szCs w:val="36"/>
        </w:rPr>
        <w:tab/>
      </w:r>
      <w:r w:rsidR="00A14AD0">
        <w:rPr>
          <w:b/>
          <w:bCs/>
          <w:sz w:val="36"/>
          <w:szCs w:val="36"/>
        </w:rPr>
        <w:t xml:space="preserve">       </w:t>
      </w:r>
      <w:r w:rsidR="00A14AD0">
        <w:rPr>
          <w:b/>
          <w:bCs/>
          <w:sz w:val="36"/>
          <w:szCs w:val="36"/>
        </w:rPr>
        <w:tab/>
      </w:r>
      <w:r w:rsidR="00A14AD0">
        <w:rPr>
          <w:sz w:val="40"/>
          <w:szCs w:val="40"/>
        </w:rPr>
        <w:tab/>
      </w:r>
      <w:r w:rsidR="00A14AD0">
        <w:rPr>
          <w:sz w:val="40"/>
          <w:szCs w:val="40"/>
        </w:rPr>
        <w:tab/>
      </w:r>
      <w:r w:rsidR="00A14AD0">
        <w:rPr>
          <w:sz w:val="40"/>
          <w:szCs w:val="40"/>
        </w:rPr>
        <w:tab/>
        <w:t xml:space="preserve">                       </w:t>
      </w:r>
      <w:r w:rsidR="00A14AD0" w:rsidRPr="00073FE4">
        <w:rPr>
          <w:sz w:val="28"/>
          <w:szCs w:val="28"/>
        </w:rPr>
        <w:t>Name _</w:t>
      </w:r>
      <w:r w:rsidR="00A14AD0">
        <w:rPr>
          <w:sz w:val="28"/>
          <w:szCs w:val="28"/>
        </w:rPr>
        <w:t>___</w:t>
      </w:r>
      <w:r w:rsidR="00A14AD0" w:rsidRPr="00073FE4">
        <w:rPr>
          <w:sz w:val="28"/>
          <w:szCs w:val="28"/>
        </w:rPr>
        <w:t>___________</w:t>
      </w:r>
    </w:p>
    <w:p w14:paraId="6A7F59B6" w14:textId="77777777" w:rsidR="00A14AD0" w:rsidRDefault="00A14AD0" w:rsidP="00A14AD0">
      <w:pPr>
        <w:rPr>
          <w:color w:val="767171" w:themeColor="background2" w:themeShade="80"/>
          <w:sz w:val="28"/>
          <w:szCs w:val="28"/>
        </w:rPr>
      </w:pPr>
    </w:p>
    <w:p w14:paraId="32A188BD" w14:textId="77777777" w:rsidR="00A14AD0" w:rsidRPr="009C235D" w:rsidRDefault="00A14AD0" w:rsidP="00A14AD0">
      <w:pPr>
        <w:rPr>
          <w:color w:val="4472C4" w:themeColor="accent1"/>
          <w:sz w:val="28"/>
          <w:szCs w:val="28"/>
        </w:rPr>
      </w:pPr>
      <w:r w:rsidRPr="009C235D">
        <w:rPr>
          <w:color w:val="4472C4" w:themeColor="accent1"/>
          <w:sz w:val="28"/>
          <w:szCs w:val="28"/>
        </w:rPr>
        <w:t>Beide Wörter klingen gleich, haben aber eine unterschiedliche Bedeutung.</w:t>
      </w:r>
      <w:r w:rsidRPr="009C235D">
        <w:rPr>
          <w:color w:val="4472C4" w:themeColor="accent1"/>
          <w:sz w:val="28"/>
          <w:szCs w:val="28"/>
        </w:rPr>
        <w:br/>
      </w:r>
      <w:r>
        <w:rPr>
          <w:b/>
          <w:bCs/>
          <w:color w:val="4472C4" w:themeColor="accent1"/>
          <w:sz w:val="28"/>
          <w:szCs w:val="28"/>
        </w:rPr>
        <w:t>war</w:t>
      </w:r>
      <w:r w:rsidRPr="009C235D">
        <w:rPr>
          <w:color w:val="4472C4" w:themeColor="accent1"/>
          <w:sz w:val="28"/>
          <w:szCs w:val="28"/>
        </w:rPr>
        <w:t xml:space="preserve">: </w:t>
      </w:r>
      <w:r>
        <w:rPr>
          <w:color w:val="4472C4" w:themeColor="accent1"/>
          <w:sz w:val="28"/>
          <w:szCs w:val="28"/>
        </w:rPr>
        <w:t>wenn wir auf die Vergangenheit hindeuten</w:t>
      </w:r>
      <w:r w:rsidRPr="009C235D">
        <w:rPr>
          <w:color w:val="4472C4" w:themeColor="accent1"/>
          <w:sz w:val="28"/>
          <w:szCs w:val="28"/>
        </w:rPr>
        <w:t xml:space="preserve"> </w:t>
      </w:r>
      <w:r w:rsidRPr="009C235D">
        <w:rPr>
          <w:color w:val="4472C4" w:themeColor="accent1"/>
          <w:sz w:val="28"/>
          <w:szCs w:val="28"/>
        </w:rPr>
        <w:br/>
      </w:r>
      <w:r>
        <w:rPr>
          <w:b/>
          <w:bCs/>
          <w:color w:val="4472C4" w:themeColor="accent1"/>
          <w:sz w:val="28"/>
          <w:szCs w:val="28"/>
        </w:rPr>
        <w:t>wahr</w:t>
      </w:r>
      <w:r w:rsidRPr="009C235D">
        <w:rPr>
          <w:color w:val="4472C4" w:themeColor="accent1"/>
          <w:sz w:val="28"/>
          <w:szCs w:val="28"/>
        </w:rPr>
        <w:t xml:space="preserve">: </w:t>
      </w:r>
      <w:r>
        <w:rPr>
          <w:color w:val="4472C4" w:themeColor="accent1"/>
          <w:sz w:val="28"/>
          <w:szCs w:val="28"/>
        </w:rPr>
        <w:t>wenn es um die Wahrheit geht</w:t>
      </w:r>
    </w:p>
    <w:p w14:paraId="4F52F073" w14:textId="27A0734C" w:rsidR="00AD4E85" w:rsidRPr="00541697" w:rsidRDefault="00A14AD0" w:rsidP="00A14AD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A7560" wp14:editId="3F55A1FE">
                <wp:simplePos x="0" y="0"/>
                <wp:positionH relativeFrom="column">
                  <wp:posOffset>5467350</wp:posOffset>
                </wp:positionH>
                <wp:positionV relativeFrom="paragraph">
                  <wp:posOffset>104775</wp:posOffset>
                </wp:positionV>
                <wp:extent cx="9525" cy="8096250"/>
                <wp:effectExtent l="19050" t="1905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97BE1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8.25pt" to="431.25pt,6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" strokecolor="#c45911 [2405]" strokeweight="2.25pt">
                <v:stroke joinstyle="miter"/>
              </v:line>
            </w:pict>
          </mc:Fallback>
        </mc:AlternateContent>
      </w:r>
      <w:r>
        <w:rPr>
          <w:bCs/>
          <w:sz w:val="36"/>
          <w:szCs w:val="32"/>
        </w:rPr>
        <w:br/>
      </w:r>
      <w:r w:rsidR="00D87049"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2272D" wp14:editId="0D45CEF4">
                <wp:simplePos x="0" y="0"/>
                <wp:positionH relativeFrom="column">
                  <wp:posOffset>5467350</wp:posOffset>
                </wp:positionH>
                <wp:positionV relativeFrom="paragraph">
                  <wp:posOffset>100965</wp:posOffset>
                </wp:positionV>
                <wp:extent cx="19050" cy="77914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9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9B03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7.95pt" to="6in,6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002268B4" w14:textId="427CD535" w:rsidR="00D87049" w:rsidRPr="00A14AD0" w:rsidRDefault="00A14AD0" w:rsidP="00A46E0D">
      <w:pPr>
        <w:spacing w:before="100" w:beforeAutospacing="1" w:after="100" w:afterAutospacing="1" w:line="480" w:lineRule="auto"/>
        <w:rPr>
          <w:sz w:val="32"/>
          <w:szCs w:val="32"/>
        </w:rPr>
      </w:pPr>
      <w:r w:rsidRPr="00A14AD0">
        <w:rPr>
          <w:b/>
          <w:bCs/>
          <w:sz w:val="32"/>
          <w:szCs w:val="32"/>
        </w:rPr>
        <w:t>1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Ich kann fast nicht glauben, dass so etwas __________</w:t>
      </w:r>
      <w:proofErr w:type="gramStart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_  ist</w:t>
      </w:r>
      <w:proofErr w:type="gramEnd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  <w:t>wa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h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>r</w:t>
      </w:r>
    </w:p>
    <w:p w14:paraId="43176FB2" w14:textId="4E200C38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2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Gut, dass du sofort gekommen ___________</w:t>
      </w:r>
      <w:proofErr w:type="spellStart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st.</w:t>
      </w:r>
      <w:proofErr w:type="spellEnd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>war</w:t>
      </w:r>
    </w:p>
    <w:p w14:paraId="7524E33E" w14:textId="0E0D42DA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3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Er wird seine Versprechen hoffentlich _________</w:t>
      </w:r>
      <w:proofErr w:type="gramStart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_  machen</w:t>
      </w:r>
      <w:proofErr w:type="gramEnd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  <w:t>wahr</w:t>
      </w:r>
    </w:p>
    <w:p w14:paraId="232EB91C" w14:textId="4753C92C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4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Nach dem Essen __________</w:t>
      </w:r>
      <w:proofErr w:type="gramStart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_  es</w:t>
      </w:r>
      <w:proofErr w:type="gramEnd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 xml:space="preserve"> höchste Zeit zu gehen.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  <w:t>war</w:t>
      </w:r>
    </w:p>
    <w:p w14:paraId="52803D1D" w14:textId="284441E9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5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___________</w:t>
      </w:r>
      <w:proofErr w:type="spellStart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haftig</w:t>
      </w:r>
      <w:proofErr w:type="spellEnd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 xml:space="preserve"> dumm, der Kerl!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 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W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>a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h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>r</w:t>
      </w:r>
      <w:r>
        <w:rPr>
          <w:rFonts w:eastAsia="Times New Roman"/>
          <w:sz w:val="32"/>
          <w:szCs w:val="32"/>
          <w:lang w:eastAsia="de-DE"/>
          <w14:ligatures w14:val="none"/>
        </w:rPr>
        <w:t>haftig</w:t>
      </w:r>
    </w:p>
    <w:p w14:paraId="1CB5687D" w14:textId="114E38EE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6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Ist es ___________, dass du den Test bestanden hast?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  <w:t>wahr</w:t>
      </w:r>
    </w:p>
    <w:p w14:paraId="33718E1E" w14:textId="4ACDA1C5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7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Wo ___________ ihr gestern um diese Zeit?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  <w:t>war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t</w:t>
      </w:r>
    </w:p>
    <w:p w14:paraId="2665D7F6" w14:textId="0DA3003E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8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Er ging zu einer ___________</w:t>
      </w:r>
      <w:proofErr w:type="spellStart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sagerin</w:t>
      </w:r>
      <w:proofErr w:type="spellEnd"/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W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>a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h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>r</w:t>
      </w:r>
    </w:p>
    <w:p w14:paraId="2C1AC1A6" w14:textId="7AFF1B7D" w:rsidR="00D87049" w:rsidRPr="00A14AD0" w:rsidRDefault="00A14AD0" w:rsidP="00A46E0D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b/>
          <w:bCs/>
          <w:sz w:val="32"/>
          <w:szCs w:val="32"/>
        </w:rPr>
        <w:t>9</w:t>
      </w:r>
      <w:r w:rsidR="00D87049" w:rsidRPr="00A14AD0">
        <w:rPr>
          <w:b/>
          <w:bCs/>
          <w:sz w:val="32"/>
          <w:szCs w:val="32"/>
        </w:rPr>
        <w:t>.)</w:t>
      </w:r>
      <w:r w:rsidR="00D87049" w:rsidRPr="00A14AD0">
        <w:rPr>
          <w:sz w:val="32"/>
          <w:szCs w:val="32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Du sprichst ein ___________ Wort gelassen aus.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w</w:t>
      </w:r>
      <w:r w:rsidR="00D87049" w:rsidRPr="00A14AD0">
        <w:rPr>
          <w:rFonts w:eastAsia="Times New Roman"/>
          <w:sz w:val="32"/>
          <w:szCs w:val="32"/>
          <w:lang w:eastAsia="de-DE"/>
          <w14:ligatures w14:val="none"/>
        </w:rPr>
        <w:t>ahr</w:t>
      </w:r>
      <w:r w:rsidR="00A46E0D" w:rsidRPr="00A14AD0">
        <w:rPr>
          <w:rFonts w:eastAsia="Times New Roman"/>
          <w:sz w:val="32"/>
          <w:szCs w:val="32"/>
          <w:lang w:eastAsia="de-DE"/>
          <w14:ligatures w14:val="none"/>
        </w:rPr>
        <w:t>es</w:t>
      </w:r>
    </w:p>
    <w:p w14:paraId="3950999E" w14:textId="3AE1CC9C" w:rsidR="00F24F91" w:rsidRPr="00A14AD0" w:rsidRDefault="00A46E0D" w:rsidP="00A14AD0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14AD0">
        <w:rPr>
          <w:rFonts w:eastAsia="Times New Roman"/>
          <w:b/>
          <w:bCs/>
          <w:sz w:val="32"/>
          <w:szCs w:val="32"/>
          <w:lang w:eastAsia="de-DE"/>
          <w14:ligatures w14:val="none"/>
        </w:rPr>
        <w:t>1</w:t>
      </w:r>
      <w:r w:rsidR="00A14AD0" w:rsidRPr="00A14AD0">
        <w:rPr>
          <w:rFonts w:eastAsia="Times New Roman"/>
          <w:b/>
          <w:bCs/>
          <w:sz w:val="32"/>
          <w:szCs w:val="32"/>
          <w:lang w:eastAsia="de-DE"/>
          <w14:ligatures w14:val="none"/>
        </w:rPr>
        <w:t>0</w:t>
      </w:r>
      <w:r w:rsidRPr="00A14AD0">
        <w:rPr>
          <w:rFonts w:eastAsia="Times New Roman"/>
          <w:b/>
          <w:bCs/>
          <w:sz w:val="32"/>
          <w:szCs w:val="32"/>
          <w:lang w:eastAsia="de-DE"/>
          <w14:ligatures w14:val="none"/>
        </w:rPr>
        <w:t>.)</w:t>
      </w:r>
      <w:r w:rsidRPr="00A14AD0">
        <w:rPr>
          <w:rFonts w:eastAsia="Times New Roman"/>
          <w:sz w:val="32"/>
          <w:szCs w:val="32"/>
          <w:lang w:eastAsia="de-DE"/>
          <w14:ligatures w14:val="none"/>
        </w:rPr>
        <w:tab/>
        <w:t>Viele Sprichwörter haben einen __________</w:t>
      </w:r>
      <w:proofErr w:type="gramStart"/>
      <w:r w:rsidRPr="00A14AD0">
        <w:rPr>
          <w:rFonts w:eastAsia="Times New Roman"/>
          <w:sz w:val="32"/>
          <w:szCs w:val="32"/>
          <w:lang w:eastAsia="de-DE"/>
          <w14:ligatures w14:val="none"/>
        </w:rPr>
        <w:t>_  Kern</w:t>
      </w:r>
      <w:proofErr w:type="gramEnd"/>
      <w:r w:rsidRPr="00A14AD0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A14AD0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A14AD0">
        <w:rPr>
          <w:rFonts w:eastAsia="Times New Roman"/>
          <w:sz w:val="32"/>
          <w:szCs w:val="32"/>
          <w:lang w:eastAsia="de-DE"/>
          <w14:ligatures w14:val="none"/>
        </w:rPr>
        <w:tab/>
        <w:t>wahren</w:t>
      </w:r>
    </w:p>
    <w:sectPr w:rsidR="00F24F91" w:rsidRPr="00A14AD0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6BE0"/>
    <w:multiLevelType w:val="multilevel"/>
    <w:tmpl w:val="7522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A19BD"/>
    <w:rsid w:val="00207FCF"/>
    <w:rsid w:val="003E1723"/>
    <w:rsid w:val="00477B9A"/>
    <w:rsid w:val="00535702"/>
    <w:rsid w:val="00822587"/>
    <w:rsid w:val="009729D2"/>
    <w:rsid w:val="00A14AD0"/>
    <w:rsid w:val="00A46E0D"/>
    <w:rsid w:val="00AD4E85"/>
    <w:rsid w:val="00B54D8C"/>
    <w:rsid w:val="00C41B6D"/>
    <w:rsid w:val="00D7110F"/>
    <w:rsid w:val="00D87049"/>
    <w:rsid w:val="00EF2F27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2E64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2019-11-26T20:40:00Z</cp:lastPrinted>
  <dcterms:created xsi:type="dcterms:W3CDTF">2019-10-09T14:32:00Z</dcterms:created>
  <dcterms:modified xsi:type="dcterms:W3CDTF">2020-06-28T14:50:00Z</dcterms:modified>
</cp:coreProperties>
</file>